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 SAINTS CCD PROGRAM REGISTRATION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PRINT AND COMPLETE ALL INFORMATION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CHILD’S NAME______________________________________________CCD GRADE ATTENDING THIS YEAR ______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FIRST       </w:t>
        <w:tab/>
        <w:t xml:space="preserve">MIDDLE     </w:t>
        <w:tab/>
        <w:tab/>
        <w:t xml:space="preserve">  LAST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BIRTH________________NAME OF HOSPITAL(Include city and state)_________________________________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FATHERS NAME____________________________  CATHOLIC? _____ YES   _____ NO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MOTHER’S NAME___________________________    CATHOLIC? _____ YES   _____ NO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MOTHER’S MAIDEN NAME____________________________________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  <w:tab/>
        <w:tab/>
      </w:r>
      <w:r w:rsidDel="00000000" w:rsidR="00000000" w:rsidRPr="00000000">
        <w:rPr>
          <w:sz w:val="16"/>
          <w:szCs w:val="16"/>
          <w:rtl w:val="0"/>
        </w:rPr>
        <w:t xml:space="preserve"># STREET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sz w:val="16"/>
          <w:szCs w:val="16"/>
          <w:rtl w:val="0"/>
        </w:rPr>
        <w:t xml:space="preserve">CITY</w:t>
        <w:tab/>
        <w:tab/>
        <w:tab/>
        <w:tab/>
        <w:t xml:space="preserve">STATE</w:t>
        <w:tab/>
        <w:tab/>
        <w:tab/>
        <w:t xml:space="preserve">ZIP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FATHER’S CELL PHONE:________________________ MOTHER’S CELL PHONE___________________________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FATHER’S E-MAIL ADDRESS: ______________________  MOTHER’S E-MAIL ADDRESS: ______________________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CASE OF EMERGENCY, CONTACT NAME:_________________________ PHONE: _______________________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OF THE PERSON WHO WILL PICK UP THE CHILD AFTER CCD: ___________________________________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RELATIONSHIP: ___________________ PHONE#: _________________________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(If other than the custodial parent, a letter from the parent(s) is required that states who will be authorized to transport your child. The parent must give the CCD teacher a note that someone other than the parent will be picking up the child.)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ANY LEARNING DISABILITY  OR ALLERGIES WE NEED TO BE AWARE OF?__________________________________________________________________________________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YEAR OF RELIGIOUS EDUCATION: _________________ LOCATION: _____________________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SCHOOL ATTENDING: __________________________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 YOU AN ACTIVE, REGISTERED PARISHIONER OF ALL SAINTS? _____ Yes _____ No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(If other than at ALL SAINTS, is copy of Baptismal certificate attached? _____ Yes _____ No (Parents are required to show proof of child’s baptism – to be put in student’s file)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NO, IN WHICH PARISH ARE YOU REGISTERED? ________________________________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(Parents who are not registered at ALL SAINTS must have a letter from their pastor stating that he is aware of and agrees to your child attending CCD at ALL SAINTS)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 HOLY COMMUNION DATE: ___________________ WHERE RECEIVED: ________________________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(Include Church, City &amp; State)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____$50.OO FEE FOR ONE CHILD       ______$100.00 FEE FOR TWO OR MORE CHILDREN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REGISTRATION FEE PAID</w:t>
      </w:r>
      <w:r w:rsidDel="00000000" w:rsidR="00000000" w:rsidRPr="00000000">
        <w:rPr>
          <w:sz w:val="20"/>
          <w:szCs w:val="20"/>
          <w:rtl w:val="0"/>
        </w:rPr>
        <w:t xml:space="preserve">? _____ Yes  _____No</w:t>
      </w:r>
      <w:r w:rsidDel="00000000" w:rsidR="00000000" w:rsidRPr="00000000">
        <w:rPr>
          <w:i w:val="1"/>
          <w:sz w:val="20"/>
          <w:szCs w:val="20"/>
          <w:rtl w:val="0"/>
        </w:rPr>
        <w:t xml:space="preserve"> (Attach payment to registration. Financial Aid is available to active parishioners. Contact the parish office at 859-485-4476 to see if you qualify).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 CASE CCD CLASS IS CANCELLED, HOW WOULD YOU LIKE TO BE CONTACTED: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__________________________________PHONE: _________________________Call ____</w:t>
      </w:r>
      <w:r w:rsidDel="00000000" w:rsidR="00000000" w:rsidRPr="00000000">
        <w:rPr>
          <w:b w:val="1"/>
          <w:sz w:val="20"/>
          <w:szCs w:val="20"/>
          <w:rtl w:val="0"/>
        </w:rPr>
        <w:t xml:space="preserve"> or </w:t>
      </w:r>
      <w:r w:rsidDel="00000000" w:rsidR="00000000" w:rsidRPr="00000000">
        <w:rPr>
          <w:sz w:val="20"/>
          <w:szCs w:val="20"/>
          <w:rtl w:val="0"/>
        </w:rPr>
        <w:t xml:space="preserve"> Text_____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